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BE8A" w14:textId="77777777" w:rsidR="00DE34F1" w:rsidRDefault="00DE34F1" w:rsidP="00656AEA">
      <w:pPr>
        <w:ind w:left="709" w:right="701"/>
      </w:pPr>
    </w:p>
    <w:sectPr w:rsidR="00DE34F1" w:rsidSect="006F1C3C">
      <w:headerReference w:type="default" r:id="rId6"/>
      <w:footerReference w:type="default" r:id="rId7"/>
      <w:pgSz w:w="11900" w:h="16840"/>
      <w:pgMar w:top="2805" w:right="560" w:bottom="1417" w:left="709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61EF" w14:textId="77777777" w:rsidR="00AA4061" w:rsidRDefault="00AA4061" w:rsidP="0010791F">
      <w:r>
        <w:separator/>
      </w:r>
    </w:p>
  </w:endnote>
  <w:endnote w:type="continuationSeparator" w:id="0">
    <w:p w14:paraId="2DC21324" w14:textId="77777777" w:rsidR="00AA4061" w:rsidRDefault="00AA4061" w:rsidP="0010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4029" w14:textId="77777777" w:rsidR="00656AEA" w:rsidRPr="00017733" w:rsidRDefault="007521A8" w:rsidP="001E762E">
    <w:pPr>
      <w:pStyle w:val="Alatunniste"/>
      <w:tabs>
        <w:tab w:val="clear" w:pos="9638"/>
        <w:tab w:val="right" w:pos="10490"/>
      </w:tabs>
      <w:ind w:left="10490" w:hanging="10490"/>
      <w:rPr>
        <w:noProof/>
        <w:lang w:val="en-US"/>
      </w:rPr>
    </w:pPr>
    <w:r>
      <w:rPr>
        <w:noProof/>
        <w:lang w:val="en-US"/>
      </w:rPr>
      <w:pict w14:anchorId="4D4B1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1pt;height:83.5pt">
          <v:imagedata r:id="rId1" o:title="word_alatunniste_jäsenyhdistys_2019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7DC9" w14:textId="77777777" w:rsidR="00AA4061" w:rsidRDefault="00AA4061" w:rsidP="0010791F">
      <w:r>
        <w:separator/>
      </w:r>
    </w:p>
  </w:footnote>
  <w:footnote w:type="continuationSeparator" w:id="0">
    <w:p w14:paraId="5A308225" w14:textId="77777777" w:rsidR="00AA4061" w:rsidRDefault="00AA4061" w:rsidP="00107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04E9" w14:textId="77777777" w:rsidR="00656AEA" w:rsidRDefault="00420804" w:rsidP="001E762E">
    <w:pPr>
      <w:pStyle w:val="Yltunniste"/>
      <w:ind w:left="4819" w:right="-134" w:hanging="4819"/>
    </w:pPr>
    <w:r>
      <w:t xml:space="preserve">   </w:t>
    </w:r>
    <w:r w:rsidR="004F611E">
      <w:pict w14:anchorId="59CA9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65pt">
          <v:imagedata r:id="rId1" o:title="Autismiliitto-Jäsenyhdisty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91F"/>
    <w:rsid w:val="00017733"/>
    <w:rsid w:val="000E531D"/>
    <w:rsid w:val="000E6B38"/>
    <w:rsid w:val="0010791F"/>
    <w:rsid w:val="001A38DF"/>
    <w:rsid w:val="001E762E"/>
    <w:rsid w:val="002573AE"/>
    <w:rsid w:val="002E4F48"/>
    <w:rsid w:val="002F3542"/>
    <w:rsid w:val="00420804"/>
    <w:rsid w:val="004C14C1"/>
    <w:rsid w:val="004F611E"/>
    <w:rsid w:val="00566765"/>
    <w:rsid w:val="00656AEA"/>
    <w:rsid w:val="00657D38"/>
    <w:rsid w:val="006A3614"/>
    <w:rsid w:val="006F1C3C"/>
    <w:rsid w:val="007521A8"/>
    <w:rsid w:val="007715DB"/>
    <w:rsid w:val="0078592E"/>
    <w:rsid w:val="00785DCD"/>
    <w:rsid w:val="007E7EA6"/>
    <w:rsid w:val="007F1FD7"/>
    <w:rsid w:val="008279AB"/>
    <w:rsid w:val="00832C39"/>
    <w:rsid w:val="00834F8B"/>
    <w:rsid w:val="00847034"/>
    <w:rsid w:val="008903CA"/>
    <w:rsid w:val="00904E7B"/>
    <w:rsid w:val="00906DBA"/>
    <w:rsid w:val="0093703C"/>
    <w:rsid w:val="00942EC1"/>
    <w:rsid w:val="00A33AA2"/>
    <w:rsid w:val="00A56278"/>
    <w:rsid w:val="00A9054A"/>
    <w:rsid w:val="00AA4061"/>
    <w:rsid w:val="00B56128"/>
    <w:rsid w:val="00B949B5"/>
    <w:rsid w:val="00BA243C"/>
    <w:rsid w:val="00BD470F"/>
    <w:rsid w:val="00C5227F"/>
    <w:rsid w:val="00D0242B"/>
    <w:rsid w:val="00D11138"/>
    <w:rsid w:val="00D2571C"/>
    <w:rsid w:val="00D86DCF"/>
    <w:rsid w:val="00DB178F"/>
    <w:rsid w:val="00DE34F1"/>
    <w:rsid w:val="00E66A20"/>
    <w:rsid w:val="00E855D1"/>
    <w:rsid w:val="00ED722B"/>
    <w:rsid w:val="00F40FF2"/>
    <w:rsid w:val="00F5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733F487C"/>
  <w14:defaultImageDpi w14:val="300"/>
  <w15:chartTrackingRefBased/>
  <w15:docId w15:val="{4110AE6F-45D9-4781-B2B0-11DBC28B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0791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0791F"/>
  </w:style>
  <w:style w:type="paragraph" w:styleId="Alatunniste">
    <w:name w:val="footer"/>
    <w:basedOn w:val="Normaali"/>
    <w:link w:val="AlatunnisteChar"/>
    <w:uiPriority w:val="99"/>
    <w:unhideWhenUsed/>
    <w:rsid w:val="0010791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0791F"/>
  </w:style>
  <w:style w:type="paragraph" w:styleId="Seliteteksti">
    <w:name w:val="Balloon Text"/>
    <w:basedOn w:val="Normaali"/>
    <w:link w:val="SelitetekstiChar"/>
    <w:uiPriority w:val="99"/>
    <w:semiHidden/>
    <w:unhideWhenUsed/>
    <w:rsid w:val="0010791F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1079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Links>
    <vt:vector size="12" baseType="variant">
      <vt:variant>
        <vt:i4>5702509</vt:i4>
      </vt:variant>
      <vt:variant>
        <vt:i4>2064</vt:i4>
      </vt:variant>
      <vt:variant>
        <vt:i4>1025</vt:i4>
      </vt:variant>
      <vt:variant>
        <vt:i4>1</vt:i4>
      </vt:variant>
      <vt:variant>
        <vt:lpwstr>Autismiliitto-Jäsenyhdistys</vt:lpwstr>
      </vt:variant>
      <vt:variant>
        <vt:lpwstr/>
      </vt:variant>
      <vt:variant>
        <vt:i4>54525975</vt:i4>
      </vt:variant>
      <vt:variant>
        <vt:i4>2067</vt:i4>
      </vt:variant>
      <vt:variant>
        <vt:i4>1026</vt:i4>
      </vt:variant>
      <vt:variant>
        <vt:i4>1</vt:i4>
      </vt:variant>
      <vt:variant>
        <vt:lpwstr>word_alatunniste_jäsenyhdistys_2019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</dc:creator>
  <cp:keywords/>
  <dc:description/>
  <cp:lastModifiedBy>Helin Vesala</cp:lastModifiedBy>
  <cp:revision>2</cp:revision>
  <cp:lastPrinted>2017-05-23T06:44:00Z</cp:lastPrinted>
  <dcterms:created xsi:type="dcterms:W3CDTF">2022-06-20T14:54:00Z</dcterms:created>
  <dcterms:modified xsi:type="dcterms:W3CDTF">2022-06-20T14:54:00Z</dcterms:modified>
</cp:coreProperties>
</file>